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BANKA PROMOSYON İHALESİ DAVET MEKTUBU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8580E" w:rsidRPr="00A8580E" w:rsidRDefault="007448E7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Sayı: 05</w:t>
      </w:r>
      <w:r w:rsidR="004F49B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/001</w:t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</w:r>
      <w:r w:rsidR="0050403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ab/>
        <w:t>…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/02/2021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Konu: Davet Mektubu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280"/>
      </w:tblGrid>
      <w:tr w:rsidR="00A8580E" w:rsidRPr="00A8580E" w:rsidTr="005F020F">
        <w:tc>
          <w:tcPr>
            <w:tcW w:w="493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1-Kurumun Adı</w:t>
            </w:r>
          </w:p>
        </w:tc>
        <w:tc>
          <w:tcPr>
            <w:tcW w:w="4280" w:type="dxa"/>
            <w:hideMark/>
          </w:tcPr>
          <w:p w:rsidR="00A8580E" w:rsidRPr="00A8580E" w:rsidRDefault="00A8580E" w:rsidP="00033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:Erzurum/Karayazı İlçe </w:t>
            </w:r>
            <w:r w:rsidR="00033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Kaymakamlığı </w:t>
            </w:r>
            <w:proofErr w:type="gramStart"/>
            <w:r w:rsidR="00033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="00504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334DB">
              <w:rPr>
                <w:rFonts w:ascii="Times New Roman" w:eastAsia="Times New Roman" w:hAnsi="Times New Roman" w:cs="Times New Roman"/>
                <w:sz w:val="24"/>
                <w:szCs w:val="24"/>
              </w:rPr>
              <w:t>Bağlı</w:t>
            </w:r>
            <w:proofErr w:type="gramEnd"/>
            <w:r w:rsidR="00033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Kurumlar</w:t>
            </w:r>
            <w:r w:rsidR="00E4072B">
              <w:rPr>
                <w:rFonts w:ascii="Times New Roman" w:eastAsia="Times New Roman" w:hAnsi="Times New Roman" w:cs="Times New Roman"/>
                <w:sz w:val="24"/>
                <w:szCs w:val="24"/>
              </w:rPr>
              <w:t>(7 Kurum)</w:t>
            </w:r>
          </w:p>
        </w:tc>
      </w:tr>
      <w:tr w:rsidR="00A8580E" w:rsidRPr="00A8580E" w:rsidTr="005F020F">
        <w:tc>
          <w:tcPr>
            <w:tcW w:w="493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A) Adresi</w:t>
            </w:r>
          </w:p>
        </w:tc>
        <w:tc>
          <w:tcPr>
            <w:tcW w:w="4280" w:type="dxa"/>
            <w:hideMark/>
          </w:tcPr>
          <w:p w:rsidR="00A8580E" w:rsidRPr="00A8580E" w:rsidRDefault="000334DB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:Yeni </w:t>
            </w:r>
            <w:proofErr w:type="spellStart"/>
            <w:r w:rsidR="00A8580E"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mah.</w:t>
            </w:r>
            <w:proofErr w:type="spellEnd"/>
            <w:r w:rsidR="00A8580E"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25830</w:t>
            </w:r>
            <w:r w:rsidR="00A8580E" w:rsidRPr="00A858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50403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  <w:r w:rsidR="00A8580E" w:rsidRPr="00A858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KARAYAZI</w:t>
            </w:r>
            <w:proofErr w:type="gramEnd"/>
            <w:r w:rsidR="00A8580E" w:rsidRPr="00A858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/ERZURUM</w:t>
            </w:r>
          </w:p>
        </w:tc>
      </w:tr>
      <w:tr w:rsidR="00A8580E" w:rsidRPr="00A8580E" w:rsidTr="005F020F">
        <w:tc>
          <w:tcPr>
            <w:tcW w:w="493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B) Telefon ve Faks Numarası</w:t>
            </w:r>
          </w:p>
        </w:tc>
        <w:tc>
          <w:tcPr>
            <w:tcW w:w="428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858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Tel: (0 442 ) 5412432</w:t>
            </w:r>
          </w:p>
          <w:p w:rsidR="00A8580E" w:rsidRPr="00A8580E" w:rsidRDefault="0050403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  <w:r w:rsidR="00A8580E" w:rsidRPr="00A858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Faks: (0 442) 541 20 03</w:t>
            </w:r>
          </w:p>
        </w:tc>
      </w:tr>
      <w:tr w:rsidR="00A8580E" w:rsidRPr="00A8580E" w:rsidTr="005F020F">
        <w:tc>
          <w:tcPr>
            <w:tcW w:w="493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Elektronik Posta Adresi </w:t>
            </w:r>
          </w:p>
        </w:tc>
        <w:tc>
          <w:tcPr>
            <w:tcW w:w="428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A1F0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karayazi25@icisleri</w:t>
            </w:r>
            <w:r w:rsidRPr="00A858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.gov.tr                                                                                                               </w:t>
            </w:r>
          </w:p>
        </w:tc>
      </w:tr>
      <w:tr w:rsidR="00A8580E" w:rsidRPr="00A8580E" w:rsidTr="005F020F">
        <w:tc>
          <w:tcPr>
            <w:tcW w:w="493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2-İhale Konusu</w:t>
            </w:r>
          </w:p>
        </w:tc>
        <w:tc>
          <w:tcPr>
            <w:tcW w:w="428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04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Banka Promosyon İhalesi</w:t>
            </w:r>
          </w:p>
        </w:tc>
      </w:tr>
      <w:tr w:rsidR="00A8580E" w:rsidRPr="00A8580E" w:rsidTr="005F020F">
        <w:tc>
          <w:tcPr>
            <w:tcW w:w="493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3-İhale Usulü</w:t>
            </w:r>
          </w:p>
        </w:tc>
        <w:tc>
          <w:tcPr>
            <w:tcW w:w="428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04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Kapalı Zarf ve Açık Artırma Usulü</w:t>
            </w:r>
          </w:p>
        </w:tc>
      </w:tr>
      <w:tr w:rsidR="00A8580E" w:rsidRPr="00A8580E" w:rsidTr="005F020F">
        <w:tc>
          <w:tcPr>
            <w:tcW w:w="493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4-Kurumdaki Çalışan Personel Sayısı</w:t>
            </w:r>
          </w:p>
        </w:tc>
        <w:tc>
          <w:tcPr>
            <w:tcW w:w="4280" w:type="dxa"/>
            <w:hideMark/>
          </w:tcPr>
          <w:p w:rsidR="00A8580E" w:rsidRPr="00A8580E" w:rsidRDefault="00A8580E" w:rsidP="00033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04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2790" w:rsidRPr="0050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A8580E" w:rsidRPr="00A8580E" w:rsidTr="005F020F">
        <w:tc>
          <w:tcPr>
            <w:tcW w:w="4930" w:type="dxa"/>
            <w:hideMark/>
          </w:tcPr>
          <w:p w:rsidR="00A8580E" w:rsidRPr="00A8580E" w:rsidRDefault="00123B12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5-Kurum Personelinin Aylık</w:t>
            </w:r>
            <w:bookmarkStart w:id="0" w:name="_GoBack"/>
            <w:bookmarkEnd w:id="0"/>
            <w:r w:rsidR="00A8580E"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Nakit Akışı</w:t>
            </w:r>
          </w:p>
        </w:tc>
        <w:tc>
          <w:tcPr>
            <w:tcW w:w="4280" w:type="dxa"/>
            <w:hideMark/>
          </w:tcPr>
          <w:p w:rsidR="00A8580E" w:rsidRPr="00A8580E" w:rsidRDefault="00A8580E" w:rsidP="000334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C2790" w:rsidRPr="0050403E">
              <w:rPr>
                <w:rFonts w:ascii="Times New Roman" w:hAnsi="Times New Roman" w:cs="Times New Roman"/>
                <w:b/>
                <w:sz w:val="24"/>
                <w:szCs w:val="24"/>
              </w:rPr>
              <w:t>3.709.796,3</w:t>
            </w:r>
          </w:p>
        </w:tc>
      </w:tr>
      <w:tr w:rsidR="00A8580E" w:rsidRPr="00A8580E" w:rsidTr="005F020F">
        <w:tc>
          <w:tcPr>
            <w:tcW w:w="493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6-Promosyon İhalesi Toplantı Yeri</w:t>
            </w:r>
          </w:p>
        </w:tc>
        <w:tc>
          <w:tcPr>
            <w:tcW w:w="428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Yeni </w:t>
            </w:r>
            <w:proofErr w:type="spellStart"/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mah.</w:t>
            </w:r>
            <w:proofErr w:type="spellEnd"/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8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Erzurum Yolu 3. Sokak no:2/b KARAYAZI/ERZURUM</w:t>
            </w:r>
          </w:p>
        </w:tc>
      </w:tr>
      <w:tr w:rsidR="00A8580E" w:rsidRPr="00A8580E" w:rsidTr="005F020F">
        <w:tc>
          <w:tcPr>
            <w:tcW w:w="4930" w:type="dxa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7-Promosyon İhalesi Tarih</w:t>
            </w:r>
            <w:r w:rsidRPr="00A858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ve Saati</w:t>
            </w:r>
          </w:p>
        </w:tc>
        <w:tc>
          <w:tcPr>
            <w:tcW w:w="4280" w:type="dxa"/>
            <w:vAlign w:val="center"/>
            <w:hideMark/>
          </w:tcPr>
          <w:p w:rsidR="00A8580E" w:rsidRPr="00A8580E" w:rsidRDefault="00A8580E" w:rsidP="00A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C2790">
              <w:rPr>
                <w:szCs w:val="24"/>
              </w:rPr>
              <w:t xml:space="preserve"> </w:t>
            </w:r>
            <w:proofErr w:type="gramStart"/>
            <w:r w:rsidR="00D80812">
              <w:rPr>
                <w:rFonts w:ascii="Times New Roman" w:hAnsi="Times New Roman" w:cs="Times New Roman"/>
                <w:szCs w:val="24"/>
              </w:rPr>
              <w:t>24/02</w:t>
            </w:r>
            <w:r w:rsidR="007448E7" w:rsidRPr="0050403E">
              <w:rPr>
                <w:rFonts w:ascii="Times New Roman" w:hAnsi="Times New Roman" w:cs="Times New Roman"/>
                <w:szCs w:val="24"/>
              </w:rPr>
              <w:t>/2021</w:t>
            </w:r>
            <w:proofErr w:type="gramEnd"/>
            <w:r w:rsidR="00930CCE" w:rsidRPr="0050403E">
              <w:rPr>
                <w:rFonts w:ascii="Times New Roman" w:hAnsi="Times New Roman" w:cs="Times New Roman"/>
                <w:spacing w:val="-10"/>
                <w:szCs w:val="24"/>
              </w:rPr>
              <w:t xml:space="preserve"> </w:t>
            </w:r>
            <w:r w:rsidR="00D80812">
              <w:rPr>
                <w:rFonts w:ascii="Times New Roman" w:hAnsi="Times New Roman" w:cs="Times New Roman"/>
                <w:spacing w:val="-10"/>
                <w:szCs w:val="24"/>
              </w:rPr>
              <w:t>Çarşamba</w:t>
            </w:r>
            <w:r w:rsidRPr="0050403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günü, saat 14:00</w:t>
            </w:r>
          </w:p>
        </w:tc>
      </w:tr>
    </w:tbl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A8580E" w:rsidRPr="00A8580E" w:rsidRDefault="007379BC" w:rsidP="00A8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…………………………………</w:t>
      </w:r>
      <w:proofErr w:type="gramEnd"/>
      <w:r w:rsidR="00A8580E"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ŞUBE MÜDÜRLÜĞÜNE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Banka Promosyon İhalesinde Uygulanacak Kriterler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1- 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Banka Promosyon İhalesi, ekte yer alan şartnamede belirtilen şartlar esas alınarak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yapılacaktır</w:t>
      </w:r>
      <w:proofErr w:type="gramEnd"/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2- 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Banka Promosyonu İhale Şartnamesi ve diğer belgeler </w:t>
      </w:r>
      <w:hyperlink r:id="rId4" w:history="1">
        <w:r w:rsidR="00E4072B" w:rsidRPr="003E4AA8">
          <w:rPr>
            <w:rStyle w:val="Kpr"/>
          </w:rPr>
          <w:t>http://www.karayazi.gov.tr/</w:t>
        </w:r>
      </w:hyperlink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adresinde görülebilir.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3- 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Örneğine uygun olarak doldurulacak Banka Promosyon İhalesi Banka Yetkilisi Formu, Teklif Mektubu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Davet Mektubu, 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İhale Şartnamesi ile birlikte İhale günü teslim edilecektir.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4- </w:t>
      </w:r>
      <w:r w:rsidR="00D808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Teklifler, en geç 24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808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Şubat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20</w:t>
      </w:r>
      <w:r w:rsidR="0024303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21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808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Çarşamba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günü, Saat </w:t>
      </w:r>
      <w:proofErr w:type="gramStart"/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14:00</w:t>
      </w:r>
      <w:proofErr w:type="gramEnd"/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Karayazı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İlçe Milli Eğitim Müdürlüğü Destek Şube Müdürlüğüne ihaleye katılacak banka yetkilileri tarafından kapalı zarf içerisinde getirilecektir. İhale Şartname hükümlerine göre ‘’</w:t>
      </w: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Kapalı Zarf ve Açık Artırma Usulü’’ ile 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belirlenecektir.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Bilgileri ve gereğini rica ederim.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</w:t>
      </w:r>
      <w:r w:rsidR="000334D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Muhlis ÇİÇEK</w:t>
      </w: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</w:t>
      </w:r>
      <w:r w:rsidR="000334D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</w:t>
      </w:r>
      <w:r w:rsidRPr="00A8580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İlçe Milli Eğitim Müdürü</w:t>
      </w:r>
      <w:r w:rsidR="000334D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(Başkan)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A8580E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/>
        </w:rPr>
        <w:t>EKLER:</w:t>
      </w:r>
    </w:p>
    <w:p w:rsid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1-Banka Promosyon İhalesi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Davet Mektubu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(EK-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)</w:t>
      </w:r>
    </w:p>
    <w:p w:rsid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Banka Promosyonu İhale Şartnamesi (EK-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)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3-</w:t>
      </w: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Banka Promosyon İhalesi Banka Yetkilisi Formu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(EK-3)</w:t>
      </w:r>
    </w:p>
    <w:p w:rsidR="00A8580E" w:rsidRPr="00A8580E" w:rsidRDefault="00A8580E" w:rsidP="00A858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8580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2-Banka Promosyon İhalesi Teklif Mektubu (EK-4)</w:t>
      </w:r>
    </w:p>
    <w:p w:rsidR="0010140D" w:rsidRDefault="0010140D"/>
    <w:sectPr w:rsidR="0010140D" w:rsidSect="00B7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580E"/>
    <w:rsid w:val="000334DB"/>
    <w:rsid w:val="0007092A"/>
    <w:rsid w:val="000A1F04"/>
    <w:rsid w:val="0010140D"/>
    <w:rsid w:val="00123B12"/>
    <w:rsid w:val="00152564"/>
    <w:rsid w:val="001A7DEE"/>
    <w:rsid w:val="001D0CCD"/>
    <w:rsid w:val="00243038"/>
    <w:rsid w:val="004C2790"/>
    <w:rsid w:val="004F49B2"/>
    <w:rsid w:val="0050403E"/>
    <w:rsid w:val="005C1B3E"/>
    <w:rsid w:val="00614742"/>
    <w:rsid w:val="007379BC"/>
    <w:rsid w:val="007448E7"/>
    <w:rsid w:val="00885148"/>
    <w:rsid w:val="008C30B4"/>
    <w:rsid w:val="00930CCE"/>
    <w:rsid w:val="00A8580E"/>
    <w:rsid w:val="00B10480"/>
    <w:rsid w:val="00B76874"/>
    <w:rsid w:val="00D80812"/>
    <w:rsid w:val="00DC755B"/>
    <w:rsid w:val="00E4072B"/>
    <w:rsid w:val="00E9790C"/>
    <w:rsid w:val="00F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518B5-7491-4097-BDB6-2B7CB238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8580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85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ayazi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Windows Kullanıcısı</cp:lastModifiedBy>
  <cp:revision>17</cp:revision>
  <cp:lastPrinted>2021-02-12T09:59:00Z</cp:lastPrinted>
  <dcterms:created xsi:type="dcterms:W3CDTF">2020-03-10T13:25:00Z</dcterms:created>
  <dcterms:modified xsi:type="dcterms:W3CDTF">2021-02-15T12:01:00Z</dcterms:modified>
</cp:coreProperties>
</file>